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E75C" w14:textId="222963F7" w:rsidR="005C2ACD" w:rsidRDefault="005C2ACD" w:rsidP="005E7289">
      <w:pPr>
        <w:bidi w:val="0"/>
        <w:spacing w:line="276" w:lineRule="auto"/>
        <w:ind w:firstLine="720"/>
        <w:rPr>
          <w:b/>
          <w:bCs/>
          <w:u w:val="single"/>
        </w:rPr>
      </w:pPr>
      <w:r w:rsidRPr="005C2ACD">
        <w:rPr>
          <w:sz w:val="14"/>
          <w:szCs w:val="14"/>
        </w:rPr>
        <w:t xml:space="preserve"> </w:t>
      </w:r>
      <w:r>
        <w:rPr>
          <w:b/>
          <w:bCs/>
          <w:u w:val="single"/>
        </w:rPr>
        <w:t xml:space="preserve">WCTRS-Y </w:t>
      </w:r>
      <w:r w:rsidR="00A04617">
        <w:rPr>
          <w:b/>
          <w:bCs/>
          <w:u w:val="single"/>
        </w:rPr>
        <w:t>Initiative</w:t>
      </w:r>
      <w:r>
        <w:rPr>
          <w:b/>
          <w:bCs/>
          <w:u w:val="single"/>
        </w:rPr>
        <w:t xml:space="preserve"> </w:t>
      </w:r>
      <w:r w:rsidRPr="004F1F23">
        <w:rPr>
          <w:b/>
          <w:bCs/>
          <w:color w:val="000000" w:themeColor="text1"/>
          <w:u w:val="single"/>
        </w:rPr>
        <w:t>Ed-5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Activity Y-II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Application </w:t>
      </w:r>
      <w:r w:rsidRPr="007C34ED">
        <w:rPr>
          <w:b/>
          <w:bCs/>
          <w:u w:val="single"/>
        </w:rPr>
        <w:t>F</w:t>
      </w:r>
      <w:r>
        <w:rPr>
          <w:b/>
          <w:bCs/>
          <w:u w:val="single"/>
        </w:rPr>
        <w:t>orm</w:t>
      </w:r>
      <w:r w:rsidRPr="007C34E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January 2025</w:t>
      </w:r>
    </w:p>
    <w:p w14:paraId="20CC80ED" w14:textId="77777777" w:rsidR="005C2ACD" w:rsidRPr="004F0F15" w:rsidRDefault="005C2ACD" w:rsidP="005E7289">
      <w:pPr>
        <w:bidi w:val="0"/>
        <w:spacing w:line="276" w:lineRule="auto"/>
        <w:jc w:val="center"/>
        <w:rPr>
          <w:b/>
          <w:bCs/>
          <w:sz w:val="4"/>
          <w:szCs w:val="4"/>
          <w:u w:val="single"/>
        </w:rPr>
      </w:pPr>
    </w:p>
    <w:p w14:paraId="3717F654" w14:textId="7914CF41" w:rsidR="005C2ACD" w:rsidRPr="00F75652" w:rsidRDefault="005C2ACD" w:rsidP="005E72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07"/>
        </w:tabs>
        <w:bidi w:val="0"/>
        <w:spacing w:line="276" w:lineRule="auto"/>
        <w:rPr>
          <w:color w:val="003BF6"/>
          <w:sz w:val="6"/>
          <w:szCs w:val="6"/>
        </w:rPr>
      </w:pPr>
    </w:p>
    <w:p w14:paraId="234C12A4" w14:textId="30B0A8F2" w:rsidR="005C2ACD" w:rsidRPr="0072280D" w:rsidRDefault="005C2ACD" w:rsidP="005E72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bidi w:val="0"/>
        <w:spacing w:line="276" w:lineRule="auto"/>
        <w:jc w:val="center"/>
        <w:rPr>
          <w:color w:val="003BF6"/>
        </w:rPr>
      </w:pPr>
      <w:r w:rsidRPr="0072280D">
        <w:rPr>
          <w:color w:val="003BF6"/>
        </w:rPr>
        <w:t xml:space="preserve">Please </w:t>
      </w:r>
      <w:r w:rsidRPr="0072280D">
        <w:rPr>
          <w:color w:val="003BF6"/>
          <w:u w:val="single"/>
        </w:rPr>
        <w:t>complete</w:t>
      </w:r>
      <w:r w:rsidRPr="0072280D">
        <w:rPr>
          <w:color w:val="003BF6"/>
        </w:rPr>
        <w:t xml:space="preserve">, </w:t>
      </w:r>
      <w:r w:rsidRPr="0072280D">
        <w:rPr>
          <w:color w:val="003BF6"/>
          <w:u w:val="single"/>
        </w:rPr>
        <w:t>convert to PDF</w:t>
      </w:r>
      <w:r w:rsidRPr="0072280D">
        <w:rPr>
          <w:color w:val="003BF6"/>
        </w:rPr>
        <w:t xml:space="preserve"> and </w:t>
      </w:r>
      <w:r w:rsidRPr="0072280D">
        <w:rPr>
          <w:color w:val="003BF6"/>
          <w:u w:val="single"/>
        </w:rPr>
        <w:t>send</w:t>
      </w:r>
      <w:r w:rsidRPr="0072280D">
        <w:rPr>
          <w:color w:val="003BF6"/>
        </w:rPr>
        <w:t xml:space="preserve"> to WCTRS </w:t>
      </w:r>
      <w:r w:rsidRPr="0072280D">
        <w:rPr>
          <w:color w:val="003BF6"/>
          <w:u w:val="single"/>
        </w:rPr>
        <w:t>Secretariat</w:t>
      </w:r>
      <w:r w:rsidRPr="0072280D">
        <w:rPr>
          <w:color w:val="003BF6"/>
        </w:rPr>
        <w:t xml:space="preserve">: </w:t>
      </w:r>
      <w:hyperlink r:id="rId8" w:history="1">
        <w:r w:rsidR="00CD5906" w:rsidRPr="00D56208">
          <w:rPr>
            <w:rStyle w:val="Hyperlink"/>
          </w:rPr>
          <w:t>wctrs@ucdavis.edu</w:t>
        </w:r>
      </w:hyperlink>
    </w:p>
    <w:p w14:paraId="3873E908" w14:textId="77777777" w:rsidR="005C2ACD" w:rsidRPr="00D70A73" w:rsidRDefault="005C2ACD" w:rsidP="005E72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bidi w:val="0"/>
        <w:spacing w:line="276" w:lineRule="auto"/>
        <w:jc w:val="center"/>
        <w:rPr>
          <w:sz w:val="8"/>
          <w:szCs w:val="8"/>
        </w:rPr>
      </w:pPr>
    </w:p>
    <w:p w14:paraId="51BFAE5F" w14:textId="78C480BE" w:rsidR="005C2ACD" w:rsidRPr="005E7289" w:rsidRDefault="005C2ACD" w:rsidP="005E72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bidi w:val="0"/>
        <w:spacing w:line="276" w:lineRule="auto"/>
        <w:ind w:firstLine="720"/>
        <w:jc w:val="both"/>
        <w:rPr>
          <w:b/>
          <w:bCs/>
          <w:color w:val="FF0000"/>
          <w:u w:val="single"/>
        </w:rPr>
      </w:pPr>
      <w:r>
        <w:rPr>
          <w:color w:val="C00000"/>
        </w:rPr>
        <w:t xml:space="preserve"> </w:t>
      </w:r>
      <w:r w:rsidRPr="00565EDF">
        <w:rPr>
          <w:color w:val="C00000"/>
        </w:rPr>
        <w:t>Read carefully and fill</w:t>
      </w:r>
      <w:r w:rsidRPr="00E9148A">
        <w:rPr>
          <w:b/>
          <w:bCs/>
          <w:color w:val="C00000"/>
        </w:rPr>
        <w:t xml:space="preserve"> precisely</w:t>
      </w:r>
      <w:r w:rsidRPr="00565EDF">
        <w:rPr>
          <w:color w:val="C00000"/>
        </w:rPr>
        <w:t xml:space="preserve"> as requested</w:t>
      </w:r>
      <w:r>
        <w:rPr>
          <w:color w:val="C00000"/>
        </w:rPr>
        <w:tab/>
      </w:r>
      <w:r>
        <w:rPr>
          <w:b/>
          <w:bCs/>
          <w:color w:val="003BF6"/>
        </w:rPr>
        <w:tab/>
        <w:t xml:space="preserve">   </w:t>
      </w:r>
      <w:r>
        <w:rPr>
          <w:b/>
          <w:bCs/>
          <w:color w:val="003BF6"/>
        </w:rPr>
        <w:tab/>
        <w:t xml:space="preserve">    </w:t>
      </w:r>
      <w:r w:rsidRPr="005E7289">
        <w:rPr>
          <w:b/>
          <w:bCs/>
          <w:color w:val="FF0000"/>
          <w:u w:val="single"/>
        </w:rPr>
        <w:t xml:space="preserve">Deadline </w:t>
      </w:r>
      <w:r w:rsidR="005E7289" w:rsidRPr="005E7289">
        <w:rPr>
          <w:b/>
          <w:bCs/>
          <w:color w:val="FF0000"/>
          <w:u w:val="single"/>
        </w:rPr>
        <w:t>01</w:t>
      </w:r>
      <w:r w:rsidRPr="005E7289">
        <w:rPr>
          <w:b/>
          <w:bCs/>
          <w:color w:val="FF0000"/>
          <w:u w:val="single"/>
        </w:rPr>
        <w:t xml:space="preserve">/ </w:t>
      </w:r>
      <w:r w:rsidR="005E7289" w:rsidRPr="005E7289">
        <w:rPr>
          <w:b/>
          <w:bCs/>
          <w:color w:val="FF0000"/>
          <w:u w:val="single"/>
        </w:rPr>
        <w:t xml:space="preserve">Mar </w:t>
      </w:r>
      <w:r w:rsidRPr="005E7289">
        <w:rPr>
          <w:b/>
          <w:bCs/>
          <w:color w:val="FF0000"/>
          <w:u w:val="single"/>
        </w:rPr>
        <w:t xml:space="preserve"> / 2025</w:t>
      </w:r>
    </w:p>
    <w:p w14:paraId="2FE3080E" w14:textId="77777777" w:rsidR="00F75652" w:rsidRPr="00F75652" w:rsidRDefault="00F75652" w:rsidP="005E72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bidi w:val="0"/>
        <w:spacing w:line="276" w:lineRule="auto"/>
        <w:ind w:firstLine="720"/>
        <w:jc w:val="both"/>
        <w:rPr>
          <w:color w:val="003BF6"/>
          <w:sz w:val="8"/>
          <w:szCs w:val="8"/>
        </w:rPr>
      </w:pPr>
    </w:p>
    <w:p w14:paraId="566B4AFE" w14:textId="77777777" w:rsidR="003C6E95" w:rsidRPr="00AA3565" w:rsidRDefault="003C6E95" w:rsidP="005E7289">
      <w:pPr>
        <w:bidi w:val="0"/>
        <w:spacing w:line="276" w:lineRule="auto"/>
        <w:jc w:val="center"/>
        <w:rPr>
          <w:rFonts w:asciiTheme="majorBidi" w:hAnsiTheme="majorBidi" w:cstheme="majorBidi"/>
          <w:sz w:val="8"/>
          <w:szCs w:val="8"/>
        </w:rPr>
      </w:pPr>
    </w:p>
    <w:p w14:paraId="3E6FA292" w14:textId="258BF5EE" w:rsidR="00991494" w:rsidRPr="00991494" w:rsidRDefault="00991494" w:rsidP="005E7289">
      <w:pPr>
        <w:pStyle w:val="ListParagraph"/>
        <w:bidi w:val="0"/>
        <w:spacing w:line="276" w:lineRule="auto"/>
        <w:jc w:val="center"/>
        <w:rPr>
          <w:b/>
          <w:bCs/>
          <w:color w:val="000000" w:themeColor="text1"/>
        </w:rPr>
      </w:pPr>
      <w:r w:rsidRPr="00991494">
        <w:rPr>
          <w:b/>
          <w:bCs/>
          <w:color w:val="000000" w:themeColor="text1"/>
        </w:rPr>
        <w:t>Only for Young* Members of WCTRS; July 2023 /July 2026</w:t>
      </w:r>
    </w:p>
    <w:p w14:paraId="5BBC98C6" w14:textId="2CC86905" w:rsidR="00991494" w:rsidRDefault="00991494" w:rsidP="005E7289">
      <w:pPr>
        <w:pStyle w:val="ListParagraph"/>
        <w:bidi w:val="0"/>
        <w:spacing w:line="276" w:lineRule="auto"/>
        <w:jc w:val="center"/>
        <w:rPr>
          <w:b/>
          <w:bCs/>
          <w:color w:val="000000" w:themeColor="text1"/>
        </w:rPr>
      </w:pPr>
      <w:r w:rsidRPr="00991494">
        <w:rPr>
          <w:b/>
          <w:bCs/>
          <w:color w:val="000000" w:themeColor="text1"/>
        </w:rPr>
        <w:t>and newly registered Young* Members; Jan 2025 / July 2026</w:t>
      </w:r>
    </w:p>
    <w:p w14:paraId="6D3DC6AF" w14:textId="77777777" w:rsidR="00991494" w:rsidRPr="00991494" w:rsidRDefault="00991494" w:rsidP="005E7289">
      <w:pPr>
        <w:bidi w:val="0"/>
        <w:spacing w:line="276" w:lineRule="auto"/>
        <w:ind w:left="360"/>
        <w:jc w:val="center"/>
        <w:rPr>
          <w:color w:val="000000" w:themeColor="text1"/>
          <w:sz w:val="8"/>
          <w:szCs w:val="8"/>
        </w:rPr>
      </w:pPr>
    </w:p>
    <w:p w14:paraId="75FC10D8" w14:textId="77777777" w:rsidR="00991494" w:rsidRDefault="00991494" w:rsidP="005E7289">
      <w:pPr>
        <w:tabs>
          <w:tab w:val="left" w:pos="360"/>
        </w:tabs>
        <w:bidi w:val="0"/>
        <w:spacing w:line="276" w:lineRule="auto"/>
        <w:ind w:left="360"/>
        <w:jc w:val="center"/>
      </w:pPr>
      <w:r>
        <w:t>* Age less than 35 years until 6 July 2026; the opening of WCTR-17, Toulouse, France</w:t>
      </w:r>
    </w:p>
    <w:p w14:paraId="621F369D" w14:textId="47E9BA18" w:rsidR="00991494" w:rsidRDefault="00991494" w:rsidP="005E7289">
      <w:pPr>
        <w:tabs>
          <w:tab w:val="left" w:pos="360"/>
        </w:tabs>
        <w:bidi w:val="0"/>
        <w:spacing w:line="276" w:lineRule="auto"/>
        <w:ind w:left="360"/>
        <w:jc w:val="center"/>
        <w:rPr>
          <w:sz w:val="8"/>
          <w:szCs w:val="8"/>
        </w:rPr>
      </w:pPr>
    </w:p>
    <w:p w14:paraId="6C950AB3" w14:textId="77777777" w:rsidR="005E7289" w:rsidRPr="00991494" w:rsidRDefault="005E7289" w:rsidP="005E7289">
      <w:pPr>
        <w:tabs>
          <w:tab w:val="left" w:pos="360"/>
        </w:tabs>
        <w:bidi w:val="0"/>
        <w:spacing w:line="276" w:lineRule="auto"/>
        <w:ind w:left="360"/>
        <w:jc w:val="center"/>
        <w:rPr>
          <w:sz w:val="8"/>
          <w:szCs w:val="8"/>
        </w:rPr>
      </w:pPr>
    </w:p>
    <w:p w14:paraId="51C0BF7B" w14:textId="5132DBA1" w:rsidR="00124489" w:rsidRDefault="00124489" w:rsidP="005E7289">
      <w:pPr>
        <w:pStyle w:val="ListParagraph"/>
        <w:numPr>
          <w:ilvl w:val="0"/>
          <w:numId w:val="2"/>
        </w:numPr>
        <w:tabs>
          <w:tab w:val="left" w:pos="360"/>
        </w:tabs>
        <w:bidi w:val="0"/>
        <w:spacing w:line="276" w:lineRule="auto"/>
        <w:ind w:left="270" w:hanging="270"/>
      </w:pPr>
      <w:r w:rsidRPr="00124489">
        <w:rPr>
          <w:b/>
          <w:bCs/>
          <w:u w:val="single"/>
        </w:rPr>
        <w:t xml:space="preserve">Personal; </w:t>
      </w:r>
      <w:r w:rsidR="005A11AB" w:rsidRPr="00124489">
        <w:rPr>
          <w:b/>
          <w:bCs/>
          <w:u w:val="single"/>
        </w:rPr>
        <w:t>Information</w:t>
      </w:r>
      <w:r>
        <w:tab/>
      </w:r>
    </w:p>
    <w:p w14:paraId="6A7EBB1B" w14:textId="33B8BCE1" w:rsidR="00124489" w:rsidRPr="00284E54" w:rsidRDefault="00124489" w:rsidP="005E7289">
      <w:pPr>
        <w:bidi w:val="0"/>
        <w:spacing w:line="276" w:lineRule="auto"/>
        <w:ind w:left="360"/>
        <w:rPr>
          <w:rFonts w:eastAsiaTheme="minorEastAsia"/>
          <w:lang w:eastAsia="ko-KR"/>
        </w:rPr>
      </w:pPr>
      <w:r w:rsidRPr="00124489">
        <w:rPr>
          <w:u w:val="single"/>
        </w:rPr>
        <w:t>Name</w:t>
      </w:r>
      <w:r>
        <w:t>: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</w:r>
      <w:r w:rsidR="00284E54">
        <w:t>.</w:t>
      </w:r>
    </w:p>
    <w:p w14:paraId="1ADCEA74" w14:textId="27208BCD" w:rsidR="00124489" w:rsidRDefault="00674E3A" w:rsidP="005E7289">
      <w:pPr>
        <w:pStyle w:val="ListParagraph"/>
        <w:tabs>
          <w:tab w:val="left" w:pos="360"/>
        </w:tabs>
        <w:bidi w:val="0"/>
        <w:spacing w:line="276" w:lineRule="auto"/>
        <w:ind w:left="270"/>
      </w:pPr>
      <w:r>
        <w:tab/>
      </w:r>
      <w:r w:rsidR="00124489" w:rsidRPr="00124489">
        <w:rPr>
          <w:u w:val="single"/>
        </w:rPr>
        <w:t>Date of Birth</w:t>
      </w:r>
      <w:r w:rsidR="00124489" w:rsidRPr="00124489">
        <w:t xml:space="preserve">: </w:t>
      </w:r>
      <w:r w:rsidR="00124489">
        <w:tab/>
      </w:r>
      <w:r w:rsidR="00124489" w:rsidRPr="00124489">
        <w:t>(DD/MM/YYYY</w:t>
      </w:r>
      <w:r w:rsidR="00124489">
        <w:t>)</w:t>
      </w:r>
      <w:r w:rsidR="00124489">
        <w:tab/>
      </w:r>
      <w:r w:rsidR="00124489" w:rsidRPr="00124489">
        <w:t xml:space="preserve"> </w:t>
      </w:r>
    </w:p>
    <w:p w14:paraId="281B3058" w14:textId="64830A38" w:rsidR="00124489" w:rsidRPr="00284E54" w:rsidRDefault="00124489" w:rsidP="005E7289">
      <w:pPr>
        <w:pStyle w:val="ListParagraph"/>
        <w:bidi w:val="0"/>
        <w:spacing w:line="276" w:lineRule="auto"/>
        <w:ind w:left="270" w:firstLineChars="50" w:firstLine="120"/>
        <w:rPr>
          <w:rFonts w:eastAsiaTheme="minorEastAsia"/>
          <w:lang w:eastAsia="ko-KR"/>
        </w:rPr>
      </w:pPr>
      <w:r w:rsidRPr="00124489">
        <w:rPr>
          <w:u w:val="single"/>
        </w:rPr>
        <w:t>Nationality</w:t>
      </w:r>
      <w:r>
        <w:t>:</w:t>
      </w:r>
      <w:r>
        <w:tab/>
      </w:r>
      <w:r w:rsidR="00284E54"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</w:p>
    <w:p w14:paraId="361A6F65" w14:textId="122BE0EF" w:rsidR="004F0F15" w:rsidRDefault="00674E3A" w:rsidP="005E7289">
      <w:pPr>
        <w:pStyle w:val="ListParagraph"/>
        <w:tabs>
          <w:tab w:val="left" w:pos="360"/>
        </w:tabs>
        <w:bidi w:val="0"/>
        <w:spacing w:line="276" w:lineRule="auto"/>
        <w:ind w:left="270"/>
      </w:pPr>
      <w:r w:rsidRPr="00674E3A">
        <w:tab/>
      </w:r>
      <w:r w:rsidR="00124489" w:rsidRPr="00674E3A">
        <w:rPr>
          <w:u w:val="single"/>
        </w:rPr>
        <w:t>Telephone</w:t>
      </w:r>
      <w:r w:rsidR="00124489">
        <w:t>:</w:t>
      </w:r>
      <w:r w:rsidR="004F0F15">
        <w:tab/>
      </w:r>
      <w:r w:rsidR="004F0F15">
        <w:tab/>
        <w:t>.</w:t>
      </w:r>
      <w:r w:rsidR="004F0F15">
        <w:tab/>
        <w:t>.</w:t>
      </w:r>
      <w:r w:rsidR="004F0F15">
        <w:tab/>
        <w:t>.</w:t>
      </w:r>
      <w:r w:rsidR="004F0F15">
        <w:tab/>
        <w:t>.</w:t>
      </w:r>
      <w:r w:rsidR="004F0F15">
        <w:tab/>
        <w:t>.</w:t>
      </w:r>
      <w:r w:rsidR="004F0F15">
        <w:tab/>
        <w:t>.</w:t>
      </w:r>
      <w:r w:rsidR="004F0F15">
        <w:tab/>
        <w:t>.</w:t>
      </w:r>
      <w:r w:rsidR="004F0F15">
        <w:tab/>
        <w:t>.</w:t>
      </w:r>
      <w:r w:rsidR="004F0F15">
        <w:tab/>
        <w:t>.</w:t>
      </w:r>
      <w:r w:rsidR="004F0F15">
        <w:tab/>
        <w:t>.</w:t>
      </w:r>
    </w:p>
    <w:p w14:paraId="2F303DD9" w14:textId="13E5768C" w:rsidR="00674E3A" w:rsidRDefault="00674E3A" w:rsidP="005E7289">
      <w:pPr>
        <w:pStyle w:val="ListParagraph"/>
        <w:tabs>
          <w:tab w:val="left" w:pos="360"/>
        </w:tabs>
        <w:bidi w:val="0"/>
        <w:spacing w:line="276" w:lineRule="auto"/>
        <w:ind w:left="270"/>
      </w:pPr>
      <w:r w:rsidRPr="00674E3A">
        <w:tab/>
      </w:r>
      <w:r w:rsidR="00F75652">
        <w:rPr>
          <w:u w:val="single"/>
        </w:rPr>
        <w:t>e</w:t>
      </w:r>
      <w:r w:rsidR="00124489" w:rsidRPr="00674E3A">
        <w:rPr>
          <w:u w:val="single"/>
        </w:rPr>
        <w:t>-mail</w:t>
      </w:r>
      <w:r w:rsidR="00124489">
        <w:t>: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14:paraId="68C18499" w14:textId="6501A7E8" w:rsidR="003C6E95" w:rsidRPr="008D2485" w:rsidRDefault="003C6E95" w:rsidP="005E7289">
      <w:pPr>
        <w:bidi w:val="0"/>
        <w:spacing w:line="276" w:lineRule="auto"/>
        <w:jc w:val="both"/>
        <w:rPr>
          <w:b/>
          <w:bCs/>
          <w:sz w:val="16"/>
          <w:szCs w:val="16"/>
        </w:rPr>
      </w:pPr>
      <w:r w:rsidRPr="008D2485">
        <w:rPr>
          <w:b/>
          <w:bCs/>
          <w:sz w:val="16"/>
          <w:szCs w:val="16"/>
        </w:rPr>
        <w:tab/>
      </w:r>
      <w:r w:rsidRPr="008D2485">
        <w:rPr>
          <w:b/>
          <w:bCs/>
          <w:sz w:val="16"/>
          <w:szCs w:val="16"/>
        </w:rPr>
        <w:tab/>
      </w:r>
      <w:r w:rsidRPr="008D2485">
        <w:rPr>
          <w:b/>
          <w:bCs/>
          <w:sz w:val="16"/>
          <w:szCs w:val="16"/>
        </w:rPr>
        <w:tab/>
      </w:r>
      <w:r w:rsidRPr="008D2485">
        <w:rPr>
          <w:b/>
          <w:bCs/>
          <w:sz w:val="16"/>
          <w:szCs w:val="16"/>
        </w:rPr>
        <w:tab/>
      </w:r>
      <w:r w:rsidRPr="008D2485">
        <w:rPr>
          <w:b/>
          <w:bCs/>
          <w:sz w:val="16"/>
          <w:szCs w:val="16"/>
        </w:rPr>
        <w:tab/>
      </w:r>
      <w:r w:rsidRPr="008D2485">
        <w:rPr>
          <w:b/>
          <w:bCs/>
          <w:sz w:val="16"/>
          <w:szCs w:val="16"/>
        </w:rPr>
        <w:tab/>
      </w:r>
    </w:p>
    <w:p w14:paraId="6308C875" w14:textId="756D73E5" w:rsidR="003C6E95" w:rsidRPr="00AA5D14" w:rsidRDefault="002B2D2C" w:rsidP="005E7289">
      <w:pPr>
        <w:pStyle w:val="ListParagraph"/>
        <w:numPr>
          <w:ilvl w:val="0"/>
          <w:numId w:val="2"/>
        </w:numPr>
        <w:tabs>
          <w:tab w:val="left" w:pos="360"/>
        </w:tabs>
        <w:bidi w:val="0"/>
        <w:spacing w:line="276" w:lineRule="auto"/>
        <w:ind w:left="270" w:hanging="270"/>
        <w:rPr>
          <w:b/>
          <w:bCs/>
        </w:rPr>
      </w:pPr>
      <w:r w:rsidRPr="00AA5D14">
        <w:rPr>
          <w:b/>
          <w:bCs/>
          <w:u w:val="single"/>
        </w:rPr>
        <w:t>PhD</w:t>
      </w:r>
      <w:r w:rsidR="00F75652">
        <w:rPr>
          <w:b/>
          <w:bCs/>
          <w:u w:val="single"/>
        </w:rPr>
        <w:t xml:space="preserve"> </w:t>
      </w:r>
      <w:r w:rsidR="005A11AB" w:rsidRPr="00AA5D14">
        <w:rPr>
          <w:b/>
          <w:bCs/>
          <w:u w:val="single"/>
        </w:rPr>
        <w:t>Information</w:t>
      </w:r>
      <w:r w:rsidR="003C6E95" w:rsidRPr="00AA5D14">
        <w:rPr>
          <w:b/>
          <w:bCs/>
        </w:rPr>
        <w:t>:</w:t>
      </w:r>
    </w:p>
    <w:p w14:paraId="62FF1967" w14:textId="2984B55C" w:rsidR="002B2D2C" w:rsidRPr="00284E54" w:rsidRDefault="002B2D2C" w:rsidP="005E7289">
      <w:pPr>
        <w:bidi w:val="0"/>
        <w:spacing w:line="276" w:lineRule="auto"/>
        <w:ind w:left="360"/>
        <w:rPr>
          <w:rFonts w:eastAsiaTheme="minorEastAsia"/>
          <w:lang w:eastAsia="ko-KR"/>
        </w:rPr>
      </w:pPr>
      <w:r>
        <w:rPr>
          <w:u w:val="single"/>
        </w:rPr>
        <w:t>Title of Thesis</w:t>
      </w:r>
      <w:r w:rsidRPr="002B2D2C">
        <w:t>:</w:t>
      </w:r>
      <w:r w:rsidR="00F75652" w:rsidRPr="00181F03">
        <w:rPr>
          <w:bCs/>
        </w:rPr>
        <w:t xml:space="preserve"> </w:t>
      </w:r>
      <w:r w:rsidR="00284E54">
        <w:tab/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  <w:r w:rsidR="00284E54">
        <w:tab/>
        <w:t>.</w:t>
      </w:r>
    </w:p>
    <w:p w14:paraId="42B0283A" w14:textId="0DD3A522" w:rsidR="00B80307" w:rsidRDefault="002B2D2C" w:rsidP="00A04617">
      <w:pPr>
        <w:tabs>
          <w:tab w:val="left" w:pos="360"/>
        </w:tabs>
        <w:bidi w:val="0"/>
        <w:spacing w:line="276" w:lineRule="auto"/>
      </w:pPr>
      <w:r w:rsidRPr="001D0563">
        <w:tab/>
      </w:r>
      <w:r w:rsidR="00B80307">
        <w:rPr>
          <w:u w:val="single"/>
        </w:rPr>
        <w:t>Planned Abstract</w:t>
      </w:r>
      <w:r w:rsidR="002F117F">
        <w:rPr>
          <w:u w:val="single"/>
        </w:rPr>
        <w:t xml:space="preserve"> of the thesis (</w:t>
      </w:r>
      <w:r w:rsidR="00472C58" w:rsidRPr="00472C58">
        <w:rPr>
          <w:caps/>
          <w:u w:val="single"/>
        </w:rPr>
        <w:t>a</w:t>
      </w:r>
      <w:r w:rsidR="00472C58">
        <w:rPr>
          <w:u w:val="single"/>
        </w:rPr>
        <w:t xml:space="preserve">ttach </w:t>
      </w:r>
      <w:r w:rsidR="002F117F">
        <w:rPr>
          <w:u w:val="single"/>
        </w:rPr>
        <w:t>500 words)</w:t>
      </w:r>
      <w:r w:rsidR="00B80307" w:rsidRPr="00B80307">
        <w:t xml:space="preserve">: </w:t>
      </w:r>
    </w:p>
    <w:p w14:paraId="7B040173" w14:textId="5DEEB3E1" w:rsidR="00124489" w:rsidRDefault="002B2D2C" w:rsidP="005E7289">
      <w:pPr>
        <w:bidi w:val="0"/>
        <w:spacing w:line="276" w:lineRule="auto"/>
        <w:ind w:left="360"/>
      </w:pPr>
      <w:r>
        <w:rPr>
          <w:u w:val="single"/>
        </w:rPr>
        <w:t>University</w:t>
      </w:r>
      <w:r w:rsidRPr="002B2D2C">
        <w:t>:</w:t>
      </w:r>
      <w:r w:rsidR="00124489" w:rsidRPr="001D0563">
        <w:tab/>
      </w:r>
      <w:r w:rsidR="00124489" w:rsidRPr="001D0563">
        <w:tab/>
        <w:t>.</w:t>
      </w:r>
      <w:r w:rsidR="00124489" w:rsidRPr="001D0563">
        <w:tab/>
        <w:t>.</w:t>
      </w:r>
      <w:r w:rsidR="00124489" w:rsidRPr="001D0563">
        <w:tab/>
        <w:t>.</w:t>
      </w:r>
      <w:r w:rsidR="00124489" w:rsidRPr="001D0563">
        <w:tab/>
        <w:t>.</w:t>
      </w:r>
      <w:r w:rsidR="00124489" w:rsidRPr="001D0563">
        <w:tab/>
        <w:t>.</w:t>
      </w:r>
      <w:r w:rsidR="00124489" w:rsidRPr="001D0563">
        <w:tab/>
        <w:t>.</w:t>
      </w:r>
      <w:r w:rsidR="00124489" w:rsidRPr="001D0563">
        <w:tab/>
        <w:t>.</w:t>
      </w:r>
      <w:r w:rsidR="00124489" w:rsidRPr="001D0563">
        <w:tab/>
        <w:t>.</w:t>
      </w:r>
    </w:p>
    <w:p w14:paraId="63B88473" w14:textId="57E0C117" w:rsidR="00124489" w:rsidRDefault="00124489" w:rsidP="005E7289">
      <w:pPr>
        <w:bidi w:val="0"/>
        <w:spacing w:line="276" w:lineRule="auto"/>
        <w:ind w:left="270"/>
      </w:pPr>
      <w:r w:rsidRPr="001D0563">
        <w:tab/>
      </w:r>
      <w:r w:rsidRPr="00A2178A">
        <w:rPr>
          <w:u w:val="single"/>
        </w:rPr>
        <w:t>Name</w:t>
      </w:r>
      <w:r>
        <w:t>:</w:t>
      </w:r>
      <w:r w:rsidRPr="001D0563"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</w:p>
    <w:p w14:paraId="38BE0A5E" w14:textId="5925C2AB" w:rsidR="00124489" w:rsidRPr="00284E54" w:rsidRDefault="00124489" w:rsidP="005E7289">
      <w:pPr>
        <w:bidi w:val="0"/>
        <w:spacing w:line="276" w:lineRule="auto"/>
        <w:ind w:left="270" w:firstLine="450"/>
        <w:rPr>
          <w:rFonts w:eastAsiaTheme="minorEastAsia"/>
          <w:b/>
          <w:bCs/>
          <w:u w:val="single"/>
          <w:lang w:eastAsia="ko-KR"/>
        </w:rPr>
      </w:pPr>
      <w:r w:rsidRPr="00A2178A">
        <w:rPr>
          <w:u w:val="single"/>
        </w:rPr>
        <w:t>Address</w:t>
      </w:r>
      <w:r>
        <w:t>:</w:t>
      </w:r>
      <w:r w:rsidR="00284E54">
        <w:rPr>
          <w:rFonts w:eastAsiaTheme="minorEastAsia" w:hint="eastAsia"/>
          <w:lang w:eastAsia="ko-KR"/>
        </w:rPr>
        <w:t xml:space="preserve"> </w:t>
      </w:r>
    </w:p>
    <w:p w14:paraId="41C5E2D6" w14:textId="77777777" w:rsidR="00284E54" w:rsidRPr="00284E54" w:rsidRDefault="00284E54" w:rsidP="005E7289">
      <w:pPr>
        <w:bidi w:val="0"/>
        <w:spacing w:line="276" w:lineRule="auto"/>
        <w:ind w:left="360"/>
        <w:rPr>
          <w:rFonts w:eastAsiaTheme="minorEastAsia"/>
          <w:sz w:val="12"/>
          <w:szCs w:val="12"/>
          <w:lang w:eastAsia="ko-KR"/>
        </w:rPr>
      </w:pPr>
    </w:p>
    <w:p w14:paraId="5F9BFDC9" w14:textId="72F55CD5" w:rsidR="002B2D2C" w:rsidRDefault="002B2D2C" w:rsidP="005E7289">
      <w:pPr>
        <w:bidi w:val="0"/>
        <w:spacing w:line="276" w:lineRule="auto"/>
        <w:ind w:left="360"/>
        <w:rPr>
          <w:b/>
          <w:bCs/>
        </w:rPr>
      </w:pPr>
      <w:r w:rsidRPr="002B2D2C">
        <w:rPr>
          <w:u w:val="single"/>
        </w:rPr>
        <w:t xml:space="preserve">Date of </w:t>
      </w:r>
      <w:r w:rsidR="00124489">
        <w:rPr>
          <w:u w:val="single"/>
        </w:rPr>
        <w:t>r</w:t>
      </w:r>
      <w:r w:rsidRPr="002B2D2C">
        <w:rPr>
          <w:u w:val="single"/>
        </w:rPr>
        <w:t>egistration</w:t>
      </w:r>
      <w:r w:rsidRPr="002B2D2C">
        <w:t>:</w:t>
      </w:r>
      <w:r w:rsidRPr="008F7DD7">
        <w:tab/>
      </w:r>
      <w:r w:rsidRPr="008F7DD7">
        <w:tab/>
      </w:r>
      <w:r w:rsidRPr="008F7DD7">
        <w:tab/>
        <w:t>(DD/MM/YYYY)</w:t>
      </w:r>
    </w:p>
    <w:p w14:paraId="7E64043F" w14:textId="49F74633" w:rsidR="002B2D2C" w:rsidRDefault="00124489" w:rsidP="005E7289">
      <w:pPr>
        <w:bidi w:val="0"/>
        <w:spacing w:line="276" w:lineRule="auto"/>
        <w:ind w:firstLine="360"/>
        <w:rPr>
          <w:b/>
          <w:bCs/>
        </w:rPr>
      </w:pPr>
      <w:r>
        <w:rPr>
          <w:u w:val="single"/>
        </w:rPr>
        <w:t>Expected d</w:t>
      </w:r>
      <w:r w:rsidR="002B2D2C" w:rsidRPr="002B2D2C">
        <w:rPr>
          <w:u w:val="single"/>
        </w:rPr>
        <w:t>ate of granting the degree</w:t>
      </w:r>
      <w:r w:rsidR="002B2D2C" w:rsidRPr="002B2D2C">
        <w:t>:</w:t>
      </w:r>
      <w:r w:rsidR="002B2D2C">
        <w:tab/>
      </w:r>
      <w:r w:rsidR="002B2D2C" w:rsidRPr="008F7DD7">
        <w:t>(DD/MM/YYYY)</w:t>
      </w:r>
    </w:p>
    <w:p w14:paraId="5E03EB3B" w14:textId="77777777" w:rsidR="00AA5D14" w:rsidRDefault="00AA5D14" w:rsidP="005E7289">
      <w:pPr>
        <w:bidi w:val="0"/>
        <w:spacing w:line="276" w:lineRule="auto"/>
        <w:ind w:left="360"/>
      </w:pPr>
      <w:r w:rsidRPr="00AA5D14">
        <w:rPr>
          <w:u w:val="single"/>
        </w:rPr>
        <w:t>Supervisor(s)</w:t>
      </w:r>
      <w:r w:rsidRPr="00AA5D14">
        <w:t xml:space="preserve">: </w:t>
      </w:r>
      <w:r w:rsidRPr="001D0563">
        <w:tab/>
      </w:r>
    </w:p>
    <w:p w14:paraId="57642A7F" w14:textId="2E4CDEE1" w:rsidR="00AA5D14" w:rsidRDefault="00AA5D14" w:rsidP="005E7289">
      <w:pPr>
        <w:pStyle w:val="ListParagraph"/>
        <w:numPr>
          <w:ilvl w:val="0"/>
          <w:numId w:val="6"/>
        </w:numPr>
        <w:bidi w:val="0"/>
        <w:spacing w:line="276" w:lineRule="auto"/>
      </w:pP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</w:p>
    <w:p w14:paraId="38BF31D7" w14:textId="560F3B19" w:rsidR="00AA5D14" w:rsidRDefault="00AA5D14" w:rsidP="005E7289">
      <w:pPr>
        <w:pStyle w:val="ListParagraph"/>
        <w:numPr>
          <w:ilvl w:val="0"/>
          <w:numId w:val="6"/>
        </w:numPr>
        <w:bidi w:val="0"/>
        <w:spacing w:line="276" w:lineRule="auto"/>
      </w:pPr>
      <w:r w:rsidRPr="001D0563"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  <w:r w:rsidRPr="001D0563">
        <w:tab/>
        <w:t>.</w:t>
      </w:r>
    </w:p>
    <w:p w14:paraId="19E7C792" w14:textId="215B145D" w:rsidR="008D2485" w:rsidRDefault="008D2485" w:rsidP="005E7289">
      <w:pPr>
        <w:pStyle w:val="ListParagraph"/>
        <w:numPr>
          <w:ilvl w:val="0"/>
          <w:numId w:val="6"/>
        </w:numPr>
        <w:bidi w:val="0"/>
        <w:spacing w:line="276" w:lineRule="auto"/>
      </w:pPr>
      <w:r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14:paraId="07383500" w14:textId="6C7094AA" w:rsidR="00AA5D14" w:rsidRDefault="000968B2" w:rsidP="005E7289">
      <w:pPr>
        <w:pStyle w:val="ListParagraph"/>
        <w:numPr>
          <w:ilvl w:val="0"/>
          <w:numId w:val="2"/>
        </w:numPr>
        <w:tabs>
          <w:tab w:val="left" w:pos="360"/>
        </w:tabs>
        <w:bidi w:val="0"/>
        <w:spacing w:line="276" w:lineRule="auto"/>
        <w:ind w:left="270" w:hanging="270"/>
        <w:rPr>
          <w:b/>
          <w:bCs/>
          <w:u w:val="single"/>
        </w:rPr>
      </w:pPr>
      <w:r>
        <w:rPr>
          <w:b/>
          <w:bCs/>
          <w:u w:val="single"/>
        </w:rPr>
        <w:t xml:space="preserve">Research Topic </w:t>
      </w:r>
      <w:r w:rsidR="00AA5D14">
        <w:rPr>
          <w:b/>
          <w:bCs/>
          <w:u w:val="single"/>
        </w:rPr>
        <w:t xml:space="preserve">for which you are </w:t>
      </w:r>
      <w:r>
        <w:rPr>
          <w:b/>
          <w:bCs/>
          <w:u w:val="single"/>
        </w:rPr>
        <w:t>a</w:t>
      </w:r>
      <w:r w:rsidR="00674E3A">
        <w:rPr>
          <w:b/>
          <w:bCs/>
          <w:u w:val="single"/>
        </w:rPr>
        <w:t>pplying for</w:t>
      </w:r>
      <w:r w:rsidR="00AA5D14">
        <w:rPr>
          <w:b/>
          <w:bCs/>
          <w:u w:val="single"/>
        </w:rPr>
        <w:t xml:space="preserve"> the </w:t>
      </w:r>
      <w:r w:rsidR="00674E3A">
        <w:rPr>
          <w:b/>
          <w:bCs/>
          <w:u w:val="single"/>
        </w:rPr>
        <w:t>WCTRS PhD Students</w:t>
      </w:r>
      <w:r>
        <w:rPr>
          <w:b/>
          <w:bCs/>
          <w:u w:val="single"/>
        </w:rPr>
        <w:t>’</w:t>
      </w:r>
      <w:r w:rsidR="00674E3A">
        <w:rPr>
          <w:b/>
          <w:bCs/>
          <w:u w:val="single"/>
        </w:rPr>
        <w:t xml:space="preserve"> G</w:t>
      </w:r>
      <w:r w:rsidR="00AA5D14">
        <w:rPr>
          <w:b/>
          <w:bCs/>
          <w:u w:val="single"/>
        </w:rPr>
        <w:t>rant</w:t>
      </w:r>
      <w:r>
        <w:rPr>
          <w:b/>
          <w:bCs/>
          <w:u w:val="single"/>
        </w:rPr>
        <w:t>s</w:t>
      </w:r>
    </w:p>
    <w:p w14:paraId="1255E724" w14:textId="798C8A68" w:rsidR="00674E3A" w:rsidRDefault="00674E3A" w:rsidP="005E7289">
      <w:pPr>
        <w:bidi w:val="0"/>
        <w:spacing w:line="276" w:lineRule="auto"/>
        <w:ind w:left="360"/>
      </w:pPr>
      <w:r>
        <w:rPr>
          <w:u w:val="single"/>
        </w:rPr>
        <w:t>Title</w:t>
      </w:r>
      <w:r>
        <w:t>:</w:t>
      </w:r>
      <w:r w:rsidR="00284E54">
        <w:rPr>
          <w:rFonts w:eastAsiaTheme="minorEastAsia" w:hint="eastAsia"/>
          <w:lang w:eastAsia="ko-KR"/>
        </w:rPr>
        <w:t xml:space="preserve"> </w:t>
      </w:r>
      <w:r>
        <w:tab/>
        <w:t>.</w:t>
      </w:r>
      <w:r w:rsidR="005E7289"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  <w:r w:rsidR="005E7289">
        <w:tab/>
        <w:t>.</w:t>
      </w:r>
    </w:p>
    <w:p w14:paraId="4CDFF220" w14:textId="24596F63" w:rsidR="00E94393" w:rsidRDefault="00AC5105" w:rsidP="005E7289">
      <w:pPr>
        <w:pStyle w:val="ListParagraph"/>
        <w:numPr>
          <w:ilvl w:val="0"/>
          <w:numId w:val="2"/>
        </w:numPr>
        <w:bidi w:val="0"/>
        <w:spacing w:line="276" w:lineRule="auto"/>
        <w:ind w:left="270" w:hanging="270"/>
        <w:rPr>
          <w:color w:val="000000"/>
        </w:rPr>
      </w:pPr>
      <w:r w:rsidRPr="00AC5105">
        <w:rPr>
          <w:b/>
          <w:bCs/>
          <w:color w:val="000000"/>
          <w:u w:val="single"/>
        </w:rPr>
        <w:t>Does the proposed research contribute to the PhD thesis?</w:t>
      </w:r>
      <w:r>
        <w:rPr>
          <w:color w:val="000000"/>
        </w:rPr>
        <w:tab/>
      </w:r>
      <w:r>
        <w:rPr>
          <w:color w:val="000000"/>
        </w:rPr>
        <w:tab/>
      </w:r>
      <w:r w:rsidRPr="00AC5105">
        <w:rPr>
          <w:color w:val="000000"/>
        </w:rPr>
        <w:t>Yes (</w:t>
      </w:r>
      <w:r w:rsidR="00991494">
        <w:rPr>
          <w:rFonts w:ascii="MS Mincho" w:eastAsia="MS Mincho" w:hAnsi="MS Mincho"/>
          <w:color w:val="000000"/>
        </w:rPr>
        <w:t xml:space="preserve">  </w:t>
      </w:r>
      <w:r w:rsidRPr="00AC5105">
        <w:rPr>
          <w:color w:val="000000"/>
        </w:rPr>
        <w:t>)</w:t>
      </w:r>
      <w:r>
        <w:rPr>
          <w:color w:val="000000"/>
        </w:rPr>
        <w:tab/>
      </w:r>
      <w:r w:rsidRPr="00AC5105">
        <w:rPr>
          <w:color w:val="000000"/>
        </w:rPr>
        <w:t>No (     )</w:t>
      </w:r>
    </w:p>
    <w:p w14:paraId="46588DE4" w14:textId="77777777" w:rsidR="00AC5105" w:rsidRPr="00BB3F3B" w:rsidRDefault="00AC5105" w:rsidP="005E7289">
      <w:pPr>
        <w:bidi w:val="0"/>
        <w:spacing w:line="276" w:lineRule="auto"/>
        <w:rPr>
          <w:b/>
          <w:bCs/>
          <w:color w:val="000000"/>
          <w:sz w:val="12"/>
          <w:szCs w:val="12"/>
          <w:u w:val="single"/>
        </w:rPr>
      </w:pPr>
    </w:p>
    <w:p w14:paraId="4E483C9E" w14:textId="17162471" w:rsidR="00F170BC" w:rsidRDefault="00AC5105" w:rsidP="005E7289">
      <w:pPr>
        <w:pStyle w:val="ListParagraph"/>
        <w:numPr>
          <w:ilvl w:val="0"/>
          <w:numId w:val="2"/>
        </w:numPr>
        <w:tabs>
          <w:tab w:val="left" w:pos="360"/>
        </w:tabs>
        <w:bidi w:val="0"/>
        <w:spacing w:line="276" w:lineRule="auto"/>
        <w:ind w:left="270" w:hanging="270"/>
        <w:rPr>
          <w:b/>
          <w:bCs/>
          <w:u w:val="single"/>
        </w:rPr>
      </w:pPr>
      <w:r w:rsidRPr="006D62E9">
        <w:rPr>
          <w:b/>
          <w:bCs/>
          <w:u w:val="single"/>
        </w:rPr>
        <w:t>Attach</w:t>
      </w:r>
      <w:r>
        <w:rPr>
          <w:b/>
          <w:bCs/>
          <w:u w:val="single"/>
        </w:rPr>
        <w:t xml:space="preserve"> Research Proposal</w:t>
      </w:r>
      <w:r w:rsidRPr="00991494">
        <w:t>:</w:t>
      </w:r>
      <w:r w:rsidRPr="00AC5105">
        <w:rPr>
          <w:b/>
          <w:bCs/>
        </w:rPr>
        <w:t xml:space="preserve"> </w:t>
      </w:r>
      <w:r w:rsidR="006D62E9" w:rsidRPr="006D62E9">
        <w:t>(</w:t>
      </w:r>
      <w:r w:rsidRPr="006D62E9">
        <w:rPr>
          <w:u w:val="single"/>
        </w:rPr>
        <w:t xml:space="preserve">Not more than 1000 words, </w:t>
      </w:r>
      <w:r w:rsidR="00F170BC" w:rsidRPr="006D62E9">
        <w:rPr>
          <w:u w:val="single"/>
        </w:rPr>
        <w:t>font</w:t>
      </w:r>
      <w:r w:rsidR="006D62E9">
        <w:rPr>
          <w:u w:val="single"/>
        </w:rPr>
        <w:t>,</w:t>
      </w:r>
      <w:r w:rsidR="00F170BC" w:rsidRPr="006D62E9">
        <w:rPr>
          <w:u w:val="single"/>
        </w:rPr>
        <w:t xml:space="preserve"> 12</w:t>
      </w:r>
      <w:r w:rsidR="006D62E9">
        <w:rPr>
          <w:u w:val="single"/>
        </w:rPr>
        <w:t>,</w:t>
      </w:r>
      <w:r w:rsidR="00F170BC" w:rsidRPr="006D62E9">
        <w:rPr>
          <w:u w:val="single"/>
        </w:rPr>
        <w:t xml:space="preserve"> Times New </w:t>
      </w:r>
      <w:r w:rsidRPr="006D62E9">
        <w:rPr>
          <w:u w:val="single"/>
        </w:rPr>
        <w:t>Roman</w:t>
      </w:r>
      <w:r w:rsidR="00F170BC" w:rsidRPr="006D62E9">
        <w:t>)</w:t>
      </w:r>
    </w:p>
    <w:p w14:paraId="3E04798D" w14:textId="1D634C35" w:rsidR="005E7289" w:rsidRDefault="00F170BC" w:rsidP="005E7289">
      <w:pPr>
        <w:tabs>
          <w:tab w:val="left" w:pos="9396"/>
        </w:tabs>
        <w:bidi w:val="0"/>
        <w:spacing w:line="276" w:lineRule="auto"/>
        <w:ind w:left="360"/>
        <w:jc w:val="both"/>
        <w:rPr>
          <w:color w:val="000000"/>
        </w:rPr>
      </w:pPr>
      <w:r>
        <w:t>C</w:t>
      </w:r>
      <w:r w:rsidRPr="00F85C94">
        <w:t>lear objective(s), importance</w:t>
      </w:r>
      <w:r>
        <w:t>, data, methodology, expected results</w:t>
      </w:r>
      <w:r w:rsidR="00472C58">
        <w:t xml:space="preserve"> and time plan from the start till submission of paper based on the research topic to WCTR 1</w:t>
      </w:r>
      <w:r w:rsidR="00991494">
        <w:t>7</w:t>
      </w:r>
      <w:r w:rsidR="00472C58">
        <w:t xml:space="preserve">, </w:t>
      </w:r>
      <w:r w:rsidR="00991494">
        <w:t>Toulouse July 2026</w:t>
      </w:r>
      <w:r w:rsidR="00991494">
        <w:rPr>
          <w:b/>
          <w:bCs/>
        </w:rPr>
        <w:t>.</w:t>
      </w:r>
      <w:r w:rsidR="00991494">
        <w:t xml:space="preserve"> </w:t>
      </w:r>
      <w:r w:rsidR="006D62E9" w:rsidRPr="00E46E4C">
        <w:t xml:space="preserve">Indicate </w:t>
      </w:r>
      <w:r w:rsidR="006D62E9" w:rsidRPr="00E46E4C">
        <w:rPr>
          <w:color w:val="000000"/>
        </w:rPr>
        <w:t>if the research contribut</w:t>
      </w:r>
      <w:r w:rsidR="00E46E4C">
        <w:rPr>
          <w:color w:val="000000"/>
        </w:rPr>
        <w:t>es to the PhD, how it does so</w:t>
      </w:r>
      <w:r w:rsidR="005E7289">
        <w:rPr>
          <w:color w:val="000000"/>
        </w:rPr>
        <w:t>.</w:t>
      </w:r>
    </w:p>
    <w:p w14:paraId="73CF6CAA" w14:textId="77777777" w:rsidR="00EB30AA" w:rsidRPr="00BB3F3B" w:rsidRDefault="00EB30AA" w:rsidP="005E7289">
      <w:pPr>
        <w:pStyle w:val="ListParagraph"/>
        <w:tabs>
          <w:tab w:val="left" w:pos="360"/>
        </w:tabs>
        <w:bidi w:val="0"/>
        <w:spacing w:line="276" w:lineRule="auto"/>
        <w:ind w:left="270" w:hanging="270"/>
        <w:jc w:val="both"/>
        <w:rPr>
          <w:sz w:val="12"/>
          <w:szCs w:val="12"/>
        </w:rPr>
      </w:pPr>
    </w:p>
    <w:p w14:paraId="7788A519" w14:textId="77777777" w:rsidR="00F85C94" w:rsidRPr="00AA5D14" w:rsidRDefault="00F85C94" w:rsidP="005E7289">
      <w:pPr>
        <w:pStyle w:val="ListParagraph"/>
        <w:numPr>
          <w:ilvl w:val="0"/>
          <w:numId w:val="2"/>
        </w:numPr>
        <w:tabs>
          <w:tab w:val="left" w:pos="360"/>
        </w:tabs>
        <w:bidi w:val="0"/>
        <w:spacing w:line="276" w:lineRule="auto"/>
        <w:ind w:left="270" w:hanging="270"/>
        <w:rPr>
          <w:b/>
          <w:bCs/>
        </w:rPr>
      </w:pPr>
      <w:r>
        <w:rPr>
          <w:b/>
          <w:bCs/>
          <w:u w:val="single"/>
        </w:rPr>
        <w:t xml:space="preserve">Other </w:t>
      </w:r>
      <w:r w:rsidRPr="00AA5D14">
        <w:rPr>
          <w:b/>
          <w:bCs/>
          <w:u w:val="single"/>
        </w:rPr>
        <w:t>Attachments</w:t>
      </w:r>
      <w:r w:rsidRPr="00AA5D14">
        <w:rPr>
          <w:b/>
          <w:bCs/>
        </w:rPr>
        <w:t>:</w:t>
      </w:r>
    </w:p>
    <w:p w14:paraId="5032AD49" w14:textId="3F0D46F9" w:rsidR="00F85C94" w:rsidRDefault="00F85C94" w:rsidP="005E7289">
      <w:pPr>
        <w:pStyle w:val="ListParagraph"/>
        <w:numPr>
          <w:ilvl w:val="0"/>
          <w:numId w:val="7"/>
        </w:numPr>
        <w:tabs>
          <w:tab w:val="left" w:pos="360"/>
        </w:tabs>
        <w:bidi w:val="0"/>
        <w:spacing w:line="276" w:lineRule="auto"/>
      </w:pPr>
      <w:r>
        <w:t xml:space="preserve">Certified letter from your University that you shall be enrolled in the PhD programme at least </w:t>
      </w:r>
      <w:r w:rsidR="00991494">
        <w:t>un</w:t>
      </w:r>
      <w:r>
        <w:t xml:space="preserve">til </w:t>
      </w:r>
      <w:r w:rsidR="00991494">
        <w:t>6</w:t>
      </w:r>
      <w:r>
        <w:t xml:space="preserve"> July 20</w:t>
      </w:r>
      <w:r w:rsidR="00991494">
        <w:t>26</w:t>
      </w:r>
      <w:r>
        <w:t>.</w:t>
      </w:r>
    </w:p>
    <w:p w14:paraId="432EB771" w14:textId="75E9B5D0" w:rsidR="00F85C94" w:rsidRPr="00E46E4C" w:rsidRDefault="00F85C94" w:rsidP="005E7289">
      <w:pPr>
        <w:pStyle w:val="ListParagraph"/>
        <w:numPr>
          <w:ilvl w:val="0"/>
          <w:numId w:val="7"/>
        </w:numPr>
        <w:tabs>
          <w:tab w:val="left" w:pos="360"/>
        </w:tabs>
        <w:bidi w:val="0"/>
        <w:spacing w:line="276" w:lineRule="auto"/>
      </w:pPr>
      <w:r w:rsidRPr="00E46E4C">
        <w:t xml:space="preserve">CV strictly in not more than </w:t>
      </w:r>
      <w:r w:rsidR="00991494">
        <w:t>3</w:t>
      </w:r>
      <w:r w:rsidRPr="00E46E4C">
        <w:t>00 words.</w:t>
      </w:r>
    </w:p>
    <w:p w14:paraId="72402F6E" w14:textId="0099ED6F" w:rsidR="00472C58" w:rsidRPr="00E46E4C" w:rsidRDefault="00472C58" w:rsidP="005E7289">
      <w:pPr>
        <w:pStyle w:val="ListParagraph"/>
        <w:numPr>
          <w:ilvl w:val="0"/>
          <w:numId w:val="7"/>
        </w:numPr>
        <w:tabs>
          <w:tab w:val="left" w:pos="360"/>
        </w:tabs>
        <w:bidi w:val="0"/>
        <w:spacing w:line="276" w:lineRule="auto"/>
      </w:pPr>
      <w:r w:rsidRPr="00E46E4C">
        <w:t xml:space="preserve">A statement from the lead supervisor </w:t>
      </w:r>
      <w:r w:rsidR="006D62E9" w:rsidRPr="00E46E4C">
        <w:t xml:space="preserve">of the PhD </w:t>
      </w:r>
      <w:r w:rsidRPr="00E46E4C">
        <w:t xml:space="preserve">indicating his/her </w:t>
      </w:r>
      <w:r w:rsidR="006D62E9" w:rsidRPr="00E46E4C">
        <w:t xml:space="preserve">agreement </w:t>
      </w:r>
      <w:r w:rsidRPr="00E46E4C">
        <w:t>of the submission of this application for WCTRS PhD Students</w:t>
      </w:r>
      <w:r w:rsidR="00E46E4C" w:rsidRPr="00E46E4C">
        <w:t>’</w:t>
      </w:r>
      <w:r w:rsidRPr="00E46E4C">
        <w:t xml:space="preserve"> Grants.</w:t>
      </w:r>
    </w:p>
    <w:p w14:paraId="236896CF" w14:textId="790516AC" w:rsidR="00472C58" w:rsidRPr="00E46E4C" w:rsidRDefault="006D62E9" w:rsidP="005E7289">
      <w:pPr>
        <w:pStyle w:val="ListParagraph"/>
        <w:numPr>
          <w:ilvl w:val="0"/>
          <w:numId w:val="7"/>
        </w:numPr>
        <w:tabs>
          <w:tab w:val="left" w:pos="360"/>
        </w:tabs>
        <w:bidi w:val="0"/>
        <w:spacing w:line="276" w:lineRule="auto"/>
      </w:pPr>
      <w:r w:rsidRPr="00E46E4C">
        <w:t>A recommendation letter f</w:t>
      </w:r>
      <w:r w:rsidR="00472C58" w:rsidRPr="00E46E4C">
        <w:t>r</w:t>
      </w:r>
      <w:r w:rsidRPr="00E46E4C">
        <w:t>o</w:t>
      </w:r>
      <w:r w:rsidR="00472C58" w:rsidRPr="00E46E4C">
        <w:t xml:space="preserve">m </w:t>
      </w:r>
      <w:r w:rsidRPr="00E46E4C">
        <w:t>a professor</w:t>
      </w:r>
      <w:r w:rsidR="00991494">
        <w:t xml:space="preserve"> </w:t>
      </w:r>
      <w:r w:rsidRPr="00E46E4C">
        <w:t xml:space="preserve">other than the PhD supervisor(s). </w:t>
      </w:r>
    </w:p>
    <w:p w14:paraId="7E6E42CF" w14:textId="4CB7E56C" w:rsidR="006D62E9" w:rsidRDefault="006D62E9" w:rsidP="005E7289">
      <w:pPr>
        <w:tabs>
          <w:tab w:val="left" w:pos="360"/>
        </w:tabs>
        <w:bidi w:val="0"/>
        <w:spacing w:line="276" w:lineRule="auto"/>
        <w:rPr>
          <w:sz w:val="12"/>
          <w:szCs w:val="12"/>
        </w:rPr>
      </w:pPr>
    </w:p>
    <w:p w14:paraId="769A6E21" w14:textId="4CBFD74E" w:rsidR="009E1818" w:rsidRPr="008E66D3" w:rsidRDefault="009E1818" w:rsidP="005E7289">
      <w:pPr>
        <w:tabs>
          <w:tab w:val="left" w:pos="180"/>
        </w:tabs>
        <w:bidi w:val="0"/>
        <w:spacing w:line="276" w:lineRule="auto"/>
      </w:pPr>
      <w:r w:rsidRPr="00AC3974">
        <w:rPr>
          <w:b/>
          <w:bCs/>
        </w:rPr>
        <w:t>------------------------------------</w:t>
      </w:r>
    </w:p>
    <w:p w14:paraId="1D7FEC77" w14:textId="08C501C7" w:rsidR="009E1818" w:rsidRPr="009515D8" w:rsidRDefault="00A04617" w:rsidP="005E7289">
      <w:pPr>
        <w:pStyle w:val="ListParagraph"/>
        <w:tabs>
          <w:tab w:val="left" w:pos="180"/>
        </w:tabs>
        <w:bidi w:val="0"/>
        <w:spacing w:line="276" w:lineRule="auto"/>
        <w:ind w:left="0"/>
      </w:pPr>
      <w:r>
        <w:t xml:space="preserve">I </w:t>
      </w:r>
      <w:r w:rsidR="009E1818" w:rsidRPr="009515D8">
        <w:t xml:space="preserve"> have read the details and eligibility conditions </w:t>
      </w:r>
      <w:r w:rsidR="009E1818">
        <w:t>in the Call for Applying to join WCTRS-Y</w:t>
      </w:r>
      <w:r w:rsidR="00467EC0">
        <w:t>I</w:t>
      </w:r>
      <w:r w:rsidR="009E1818">
        <w:t xml:space="preserve"> Ed-5 posted on WCTRS Website </w:t>
      </w:r>
      <w:r w:rsidR="009E1818" w:rsidRPr="009515D8">
        <w:t xml:space="preserve">and confirm that I am eligible for Activity </w:t>
      </w:r>
      <w:r w:rsidR="009E1818">
        <w:t>Y-I</w:t>
      </w:r>
      <w:r w:rsidR="009E1818" w:rsidRPr="009515D8">
        <w:t>I of the initiative.</w:t>
      </w:r>
    </w:p>
    <w:p w14:paraId="4F9F4A1A" w14:textId="77777777" w:rsidR="009E1818" w:rsidRPr="009E1818" w:rsidRDefault="009E1818" w:rsidP="005E7289">
      <w:pPr>
        <w:tabs>
          <w:tab w:val="left" w:pos="360"/>
        </w:tabs>
        <w:bidi w:val="0"/>
        <w:spacing w:line="276" w:lineRule="auto"/>
        <w:rPr>
          <w:sz w:val="2"/>
          <w:szCs w:val="2"/>
          <w:u w:val="single"/>
        </w:rPr>
      </w:pPr>
    </w:p>
    <w:p w14:paraId="5C9C89BC" w14:textId="5CB9C68A" w:rsidR="009E1818" w:rsidRPr="00A04617" w:rsidRDefault="009E1818" w:rsidP="005E7289">
      <w:pPr>
        <w:tabs>
          <w:tab w:val="left" w:pos="360"/>
        </w:tabs>
        <w:bidi w:val="0"/>
        <w:spacing w:line="276" w:lineRule="auto"/>
      </w:pPr>
      <w:r w:rsidRPr="006910D8">
        <w:rPr>
          <w:b/>
          <w:bCs/>
          <w:u w:val="single"/>
        </w:rPr>
        <w:t>Name</w:t>
      </w:r>
      <w:r w:rsidRPr="006910D8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10D8">
        <w:rPr>
          <w:b/>
          <w:bCs/>
          <w:u w:val="single"/>
        </w:rPr>
        <w:t>Date</w:t>
      </w:r>
      <w:r w:rsidRPr="006910D8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Pr="006910D8">
        <w:rPr>
          <w:b/>
          <w:bCs/>
          <w:u w:val="single"/>
        </w:rPr>
        <w:t>Signature</w:t>
      </w:r>
      <w:r w:rsidRPr="006910D8">
        <w:rPr>
          <w:b/>
          <w:bCs/>
        </w:rPr>
        <w:t>:</w:t>
      </w:r>
    </w:p>
    <w:sectPr w:rsidR="009E1818" w:rsidRPr="00A04617" w:rsidSect="00A507F7">
      <w:headerReference w:type="default" r:id="rId9"/>
      <w:pgSz w:w="11906" w:h="16838"/>
      <w:pgMar w:top="576" w:right="720" w:bottom="576" w:left="720" w:header="34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5E24" w14:textId="77777777" w:rsidR="006858A5" w:rsidRDefault="006858A5" w:rsidP="00284E54">
      <w:r>
        <w:separator/>
      </w:r>
    </w:p>
  </w:endnote>
  <w:endnote w:type="continuationSeparator" w:id="0">
    <w:p w14:paraId="029F6959" w14:textId="77777777" w:rsidR="006858A5" w:rsidRDefault="006858A5" w:rsidP="0028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95E9" w14:textId="77777777" w:rsidR="006858A5" w:rsidRDefault="006858A5" w:rsidP="00284E54">
      <w:r>
        <w:separator/>
      </w:r>
    </w:p>
  </w:footnote>
  <w:footnote w:type="continuationSeparator" w:id="0">
    <w:p w14:paraId="1FFA393C" w14:textId="77777777" w:rsidR="006858A5" w:rsidRDefault="006858A5" w:rsidP="0028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3143" w14:textId="77777777" w:rsidR="005E7289" w:rsidRPr="00E16C60" w:rsidRDefault="005E7289" w:rsidP="005E7289">
    <w:pPr>
      <w:pStyle w:val="NoSpacing"/>
      <w:bidi w:val="0"/>
      <w:rPr>
        <w:b/>
        <w:bCs/>
      </w:rPr>
    </w:pPr>
    <w:r>
      <w:rPr>
        <w:b/>
        <w:bCs/>
      </w:rPr>
      <w:t xml:space="preserve">     </w:t>
    </w:r>
    <w:r w:rsidRPr="00943BF9">
      <w:rPr>
        <w:b/>
        <w:bCs/>
      </w:rPr>
      <w:t>W</w:t>
    </w:r>
    <w:r w:rsidRPr="00943BF9">
      <w:t>orld</w:t>
    </w:r>
    <w:r>
      <w:t xml:space="preserve"> </w:t>
    </w:r>
    <w:r w:rsidRPr="00943BF9">
      <w:rPr>
        <w:b/>
        <w:bCs/>
      </w:rPr>
      <w:t>C</w:t>
    </w:r>
    <w:r w:rsidRPr="00943BF9">
      <w:t>onference on</w:t>
    </w:r>
    <w:r>
      <w:t xml:space="preserve"> </w:t>
    </w:r>
    <w:r w:rsidRPr="00943BF9">
      <w:rPr>
        <w:b/>
        <w:bCs/>
      </w:rPr>
      <w:t>T</w:t>
    </w:r>
    <w:r w:rsidRPr="00943BF9">
      <w:t xml:space="preserve">ransport </w:t>
    </w:r>
    <w:r w:rsidRPr="00943BF9">
      <w:rPr>
        <w:b/>
        <w:bCs/>
      </w:rPr>
      <w:t>R</w:t>
    </w:r>
    <w:r w:rsidRPr="00943BF9">
      <w:t xml:space="preserve">esearch </w:t>
    </w:r>
    <w:r w:rsidRPr="00943BF9">
      <w:rPr>
        <w:b/>
        <w:bCs/>
      </w:rPr>
      <w:t>S</w:t>
    </w:r>
    <w:r w:rsidRPr="00943BF9">
      <w:t>ociety</w:t>
    </w:r>
    <w:r w:rsidRPr="00943BF9">
      <w:rPr>
        <w:b/>
        <w:bCs/>
      </w:rPr>
      <w:t>-</w:t>
    </w:r>
    <w:r>
      <w:rPr>
        <w:b/>
        <w:bCs/>
      </w:rPr>
      <w:t xml:space="preserve">WCTRS                                           </w:t>
    </w:r>
    <w:r>
      <w:tab/>
      <w:t xml:space="preserve">      </w:t>
    </w:r>
    <w:r w:rsidRPr="0084620E">
      <w:object w:dxaOrig="450" w:dyaOrig="450" w14:anchorId="695C9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22.5pt" fillcolor="window">
          <v:imagedata r:id="rId1" o:title=""/>
        </v:shape>
        <o:OLEObject Type="Embed" ProgID="MSDraw" ShapeID="_x0000_i1025" DrawAspect="Content" ObjectID="_1799057876" r:id="rId2">
          <o:FieldCodes>\* MERGEFORMAT</o:FieldCodes>
        </o:OLEObject>
      </w:object>
    </w:r>
    <w:r>
      <w:t xml:space="preserve"> </w:t>
    </w:r>
  </w:p>
  <w:p w14:paraId="7DC7C88C" w14:textId="77777777" w:rsidR="005E7289" w:rsidRPr="005E7289" w:rsidRDefault="005E7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46B"/>
    <w:multiLevelType w:val="multilevel"/>
    <w:tmpl w:val="35CE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2283A"/>
    <w:multiLevelType w:val="hybridMultilevel"/>
    <w:tmpl w:val="161A3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174EF"/>
    <w:multiLevelType w:val="hybridMultilevel"/>
    <w:tmpl w:val="C6B83C1E"/>
    <w:lvl w:ilvl="0" w:tplc="A89611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814BC"/>
    <w:multiLevelType w:val="hybridMultilevel"/>
    <w:tmpl w:val="5F6C231A"/>
    <w:lvl w:ilvl="0" w:tplc="90907AF8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27D5"/>
    <w:multiLevelType w:val="hybridMultilevel"/>
    <w:tmpl w:val="48F6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1001"/>
    <w:multiLevelType w:val="hybridMultilevel"/>
    <w:tmpl w:val="3AAC54BE"/>
    <w:lvl w:ilvl="0" w:tplc="90907AF8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14051"/>
    <w:multiLevelType w:val="hybridMultilevel"/>
    <w:tmpl w:val="B922BDCA"/>
    <w:lvl w:ilvl="0" w:tplc="B1E88E62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96F56F6"/>
    <w:multiLevelType w:val="hybridMultilevel"/>
    <w:tmpl w:val="4AD65FC6"/>
    <w:lvl w:ilvl="0" w:tplc="20FCC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00704">
    <w:abstractNumId w:val="5"/>
  </w:num>
  <w:num w:numId="2" w16cid:durableId="1118523457">
    <w:abstractNumId w:val="4"/>
  </w:num>
  <w:num w:numId="3" w16cid:durableId="421149962">
    <w:abstractNumId w:val="3"/>
  </w:num>
  <w:num w:numId="4" w16cid:durableId="643314887">
    <w:abstractNumId w:val="1"/>
  </w:num>
  <w:num w:numId="5" w16cid:durableId="1200707094">
    <w:abstractNumId w:val="2"/>
  </w:num>
  <w:num w:numId="6" w16cid:durableId="531267245">
    <w:abstractNumId w:val="7"/>
  </w:num>
  <w:num w:numId="7" w16cid:durableId="1377512826">
    <w:abstractNumId w:val="6"/>
  </w:num>
  <w:num w:numId="8" w16cid:durableId="48991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9D"/>
    <w:rsid w:val="00025208"/>
    <w:rsid w:val="000331BD"/>
    <w:rsid w:val="000968B2"/>
    <w:rsid w:val="0011387C"/>
    <w:rsid w:val="00123F86"/>
    <w:rsid w:val="00124489"/>
    <w:rsid w:val="0013773E"/>
    <w:rsid w:val="00142062"/>
    <w:rsid w:val="00151908"/>
    <w:rsid w:val="00194C5F"/>
    <w:rsid w:val="001D0563"/>
    <w:rsid w:val="002168FC"/>
    <w:rsid w:val="00284E54"/>
    <w:rsid w:val="002B2D2C"/>
    <w:rsid w:val="002F02CB"/>
    <w:rsid w:val="002F117F"/>
    <w:rsid w:val="00342D37"/>
    <w:rsid w:val="00370B96"/>
    <w:rsid w:val="003B7C59"/>
    <w:rsid w:val="003C6E95"/>
    <w:rsid w:val="003C7BD8"/>
    <w:rsid w:val="003D6BA7"/>
    <w:rsid w:val="0045654A"/>
    <w:rsid w:val="0045778C"/>
    <w:rsid w:val="004656B2"/>
    <w:rsid w:val="00467B52"/>
    <w:rsid w:val="00467EC0"/>
    <w:rsid w:val="00472C58"/>
    <w:rsid w:val="004F0F15"/>
    <w:rsid w:val="00505CCF"/>
    <w:rsid w:val="00527C4F"/>
    <w:rsid w:val="00557E1C"/>
    <w:rsid w:val="005705A5"/>
    <w:rsid w:val="00581990"/>
    <w:rsid w:val="005A11AB"/>
    <w:rsid w:val="005B519D"/>
    <w:rsid w:val="005C2ACD"/>
    <w:rsid w:val="005E7289"/>
    <w:rsid w:val="005F3652"/>
    <w:rsid w:val="00622A3B"/>
    <w:rsid w:val="00656228"/>
    <w:rsid w:val="00674E3A"/>
    <w:rsid w:val="006820DB"/>
    <w:rsid w:val="006858A5"/>
    <w:rsid w:val="006A38D4"/>
    <w:rsid w:val="006B2413"/>
    <w:rsid w:val="006D62E9"/>
    <w:rsid w:val="00731E3E"/>
    <w:rsid w:val="00736920"/>
    <w:rsid w:val="007B548B"/>
    <w:rsid w:val="007C769B"/>
    <w:rsid w:val="00832248"/>
    <w:rsid w:val="00835B97"/>
    <w:rsid w:val="00843F26"/>
    <w:rsid w:val="00893818"/>
    <w:rsid w:val="008D2485"/>
    <w:rsid w:val="008F7DD7"/>
    <w:rsid w:val="00944D9A"/>
    <w:rsid w:val="009512AE"/>
    <w:rsid w:val="00960095"/>
    <w:rsid w:val="00991494"/>
    <w:rsid w:val="009E1818"/>
    <w:rsid w:val="00A04617"/>
    <w:rsid w:val="00A12D48"/>
    <w:rsid w:val="00A2178A"/>
    <w:rsid w:val="00A507F7"/>
    <w:rsid w:val="00A55FA7"/>
    <w:rsid w:val="00A57594"/>
    <w:rsid w:val="00A83DB4"/>
    <w:rsid w:val="00A9555D"/>
    <w:rsid w:val="00AA3565"/>
    <w:rsid w:val="00AA5D14"/>
    <w:rsid w:val="00AC5105"/>
    <w:rsid w:val="00AC5589"/>
    <w:rsid w:val="00AD1BA3"/>
    <w:rsid w:val="00B011B8"/>
    <w:rsid w:val="00B21B9F"/>
    <w:rsid w:val="00B27A00"/>
    <w:rsid w:val="00B443A1"/>
    <w:rsid w:val="00B80307"/>
    <w:rsid w:val="00BB3F3B"/>
    <w:rsid w:val="00BC15FE"/>
    <w:rsid w:val="00BD0A54"/>
    <w:rsid w:val="00C2385C"/>
    <w:rsid w:val="00CD5906"/>
    <w:rsid w:val="00D3407D"/>
    <w:rsid w:val="00D3653D"/>
    <w:rsid w:val="00D6335C"/>
    <w:rsid w:val="00D872B7"/>
    <w:rsid w:val="00DD5957"/>
    <w:rsid w:val="00E4419C"/>
    <w:rsid w:val="00E46E4C"/>
    <w:rsid w:val="00E63B34"/>
    <w:rsid w:val="00E94393"/>
    <w:rsid w:val="00EB30AA"/>
    <w:rsid w:val="00EC4F8D"/>
    <w:rsid w:val="00EF0A0C"/>
    <w:rsid w:val="00EF54EA"/>
    <w:rsid w:val="00F170BC"/>
    <w:rsid w:val="00F35E6E"/>
    <w:rsid w:val="00F72296"/>
    <w:rsid w:val="00F75652"/>
    <w:rsid w:val="00F85C94"/>
    <w:rsid w:val="00FE092F"/>
    <w:rsid w:val="00FE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223C3"/>
  <w15:docId w15:val="{C92B5F86-FA1C-4A2A-B8B7-0550324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E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E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84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E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84E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96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C2A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74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trs@ucdavi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FF74-D270-4B2C-AB11-E04D81AB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Huzayyin</dc:creator>
  <cp:lastModifiedBy>Grant A Matson</cp:lastModifiedBy>
  <cp:revision>5</cp:revision>
  <cp:lastPrinted>2011-10-22T21:50:00Z</cp:lastPrinted>
  <dcterms:created xsi:type="dcterms:W3CDTF">2025-01-18T15:17:00Z</dcterms:created>
  <dcterms:modified xsi:type="dcterms:W3CDTF">2025-01-22T21:31:00Z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abd9f28c6e11dc15c0a21ce73d5a78b75306697083e7764837dd30ac13434395</vt:lpwstr>
  </property>
</Properties>
</file>